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73016" w14:textId="77777777" w:rsidR="0060507F" w:rsidRDefault="0060507F" w:rsidP="0060507F">
      <w:r>
        <w:t>Name</w:t>
      </w:r>
      <w:r>
        <w:t>:</w:t>
      </w:r>
      <w:r>
        <w:t xml:space="preserve"> __________________________</w:t>
      </w:r>
    </w:p>
    <w:p w14:paraId="01FF2257" w14:textId="1CBD8F17" w:rsidR="0060507F" w:rsidRPr="00EE646B" w:rsidRDefault="00EE646B" w:rsidP="00EE646B">
      <w:pPr>
        <w:jc w:val="center"/>
        <w:rPr>
          <w:u w:val="single"/>
        </w:rPr>
      </w:pPr>
      <w:r w:rsidRPr="00EE646B">
        <w:rPr>
          <w:u w:val="single"/>
        </w:rPr>
        <w:t>Containing Communism</w:t>
      </w:r>
    </w:p>
    <w:p w14:paraId="09EE30B7" w14:textId="77777777" w:rsidR="00EE646B" w:rsidRDefault="00EE646B" w:rsidP="0060507F">
      <w:r>
        <w:t xml:space="preserve">Part 1: </w:t>
      </w:r>
    </w:p>
    <w:p w14:paraId="669FE06E" w14:textId="4C483A37" w:rsidR="0060507F" w:rsidRDefault="0060507F" w:rsidP="0060507F">
      <w:r>
        <w:t>Directions:</w:t>
      </w:r>
      <w:r>
        <w:t xml:space="preserve"> Use your notes—and you can look back at the PDF</w:t>
      </w:r>
      <w:r>
        <w:t xml:space="preserve"> from yesterday</w:t>
      </w:r>
      <w:r>
        <w:t xml:space="preserve">—to complete the diagram. </w:t>
      </w:r>
    </w:p>
    <w:p w14:paraId="1E71CE01" w14:textId="77777777" w:rsidR="0060507F" w:rsidRPr="00EC7587" w:rsidRDefault="0060507F" w:rsidP="0060507F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F3E83" wp14:editId="61AE2219">
                <wp:simplePos x="0" y="0"/>
                <wp:positionH relativeFrom="margin">
                  <wp:posOffset>3117850</wp:posOffset>
                </wp:positionH>
                <wp:positionV relativeFrom="paragraph">
                  <wp:posOffset>1297305</wp:posOffset>
                </wp:positionV>
                <wp:extent cx="552450" cy="21272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12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1190D8" w14:textId="77777777" w:rsidR="0060507F" w:rsidRDefault="0060507F" w:rsidP="0060507F">
                            <w:r>
                              <w:t>Type here*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1F3E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5.5pt;margin-top:102.15pt;width:43.5pt;height:167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" fillcolor="white [3201]" stroked="f" strokeweight=".5pt">
                <v:textbox>
                  <w:txbxContent>
                    <w:p w14:paraId="691190D8" w14:textId="77777777" w:rsidR="0060507F" w:rsidRDefault="0060507F" w:rsidP="0060507F">
                      <w:r>
                        <w:t>Type here*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EF252" wp14:editId="05831A72">
                <wp:simplePos x="0" y="0"/>
                <wp:positionH relativeFrom="column">
                  <wp:posOffset>4432300</wp:posOffset>
                </wp:positionH>
                <wp:positionV relativeFrom="paragraph">
                  <wp:posOffset>1246505</wp:posOffset>
                </wp:positionV>
                <wp:extent cx="1587500" cy="21272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212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45C9F7" w14:textId="77777777" w:rsidR="0060507F" w:rsidRDefault="0060507F" w:rsidP="0060507F">
                            <w:r>
                              <w:t>Type here*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EF252" id="Text Box 6" o:spid="_x0000_s1027" type="#_x0000_t202" style="position:absolute;margin-left:349pt;margin-top:98.15pt;width:125pt;height:1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" fillcolor="white [3201]" stroked="f" strokeweight=".5pt">
                <v:textbox>
                  <w:txbxContent>
                    <w:p w14:paraId="1A45C9F7" w14:textId="77777777" w:rsidR="0060507F" w:rsidRDefault="0060507F" w:rsidP="0060507F">
                      <w:r>
                        <w:t>Type here*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A3533" wp14:editId="63F79854">
                <wp:simplePos x="0" y="0"/>
                <wp:positionH relativeFrom="column">
                  <wp:posOffset>927100</wp:posOffset>
                </wp:positionH>
                <wp:positionV relativeFrom="paragraph">
                  <wp:posOffset>1233805</wp:posOffset>
                </wp:positionV>
                <wp:extent cx="1587500" cy="21272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212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F9A95D" w14:textId="77777777" w:rsidR="0060507F" w:rsidRDefault="0060507F" w:rsidP="0060507F">
                            <w:r>
                              <w:t>Type here*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A3533" id="Text Box 5" o:spid="_x0000_s1028" type="#_x0000_t202" style="position:absolute;margin-left:73pt;margin-top:97.15pt;width:125pt;height:1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" fillcolor="white [3201]" stroked="f" strokeweight=".5pt">
                <v:textbox>
                  <w:txbxContent>
                    <w:p w14:paraId="7AF9A95D" w14:textId="77777777" w:rsidR="0060507F" w:rsidRDefault="0060507F" w:rsidP="0060507F">
                      <w:r>
                        <w:t>Type here*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9BAE33" wp14:editId="6B76B2A4">
            <wp:extent cx="6858000" cy="38017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0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8C160" w14:textId="77777777" w:rsidR="0060507F" w:rsidRDefault="0060507F" w:rsidP="0060507F"/>
    <w:p w14:paraId="5481A6BE" w14:textId="350CE7B2" w:rsidR="00F9460B" w:rsidRDefault="00EE646B">
      <w:r>
        <w:t xml:space="preserve">Part 2: After watching the video about the domino effect, go to the Microsoft form an answer the questions.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4B21733A" w14:textId="77777777" w:rsidR="00E83E1E" w:rsidRDefault="00E83E1E">
      <w:bookmarkStart w:id="0" w:name="_GoBack"/>
      <w:bookmarkEnd w:id="0"/>
    </w:p>
    <w:sectPr w:rsidR="00E83E1E" w:rsidSect="00EC75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7F"/>
    <w:rsid w:val="00237BAF"/>
    <w:rsid w:val="0060507F"/>
    <w:rsid w:val="00644984"/>
    <w:rsid w:val="00E83E1E"/>
    <w:rsid w:val="00EE646B"/>
    <w:rsid w:val="00F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5CA3"/>
  <w15:chartTrackingRefBased/>
  <w15:docId w15:val="{3674FE83-7D69-42B4-AEC3-CB7F15B4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5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Kinney</dc:creator>
  <cp:keywords/>
  <dc:description/>
  <cp:lastModifiedBy>Casey Kinney</cp:lastModifiedBy>
  <cp:revision>1</cp:revision>
  <dcterms:created xsi:type="dcterms:W3CDTF">2020-04-02T18:21:00Z</dcterms:created>
  <dcterms:modified xsi:type="dcterms:W3CDTF">2020-04-02T19:24:00Z</dcterms:modified>
</cp:coreProperties>
</file>